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1DDD">
        <w:rPr>
          <w:rFonts w:ascii="Times New Roman" w:hAnsi="Times New Roman" w:cs="Times New Roman"/>
          <w:sz w:val="24"/>
          <w:szCs w:val="24"/>
        </w:rPr>
        <w:t>a 12</w:t>
      </w:r>
      <w:r w:rsidR="005B4459">
        <w:rPr>
          <w:rFonts w:ascii="Times New Roman" w:hAnsi="Times New Roman" w:cs="Times New Roman"/>
          <w:sz w:val="24"/>
          <w:szCs w:val="24"/>
        </w:rPr>
        <w:t>3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6008A5" w:rsidRDefault="008D428C" w:rsidP="006008A5">
      <w:pPr>
        <w:jc w:val="both"/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Sjedni</w:t>
      </w:r>
      <w:r w:rsidR="005B4459">
        <w:rPr>
          <w:rFonts w:ascii="Times New Roman" w:hAnsi="Times New Roman" w:cs="Times New Roman"/>
          <w:sz w:val="24"/>
          <w:szCs w:val="24"/>
        </w:rPr>
        <w:t>ca Upravnog vijeća održana je 0</w:t>
      </w:r>
      <w:r w:rsidR="00387270">
        <w:rPr>
          <w:rFonts w:ascii="Times New Roman" w:hAnsi="Times New Roman" w:cs="Times New Roman"/>
          <w:sz w:val="24"/>
          <w:szCs w:val="24"/>
        </w:rPr>
        <w:t>8</w:t>
      </w:r>
      <w:r w:rsidR="005B4459">
        <w:rPr>
          <w:rFonts w:ascii="Times New Roman" w:hAnsi="Times New Roman" w:cs="Times New Roman"/>
          <w:sz w:val="24"/>
          <w:szCs w:val="24"/>
        </w:rPr>
        <w:t>. svibnja</w:t>
      </w:r>
      <w:r w:rsidR="002722C7">
        <w:rPr>
          <w:rFonts w:ascii="Times New Roman" w:hAnsi="Times New Roman" w:cs="Times New Roman"/>
          <w:sz w:val="24"/>
          <w:szCs w:val="24"/>
        </w:rPr>
        <w:t xml:space="preserve"> </w:t>
      </w:r>
      <w:r w:rsidR="006008A5">
        <w:rPr>
          <w:rFonts w:ascii="Times New Roman" w:hAnsi="Times New Roman" w:cs="Times New Roman"/>
          <w:sz w:val="24"/>
          <w:szCs w:val="24"/>
        </w:rPr>
        <w:t>2024. godine s početkom u 11</w:t>
      </w:r>
      <w:r w:rsidR="00262ED2">
        <w:rPr>
          <w:rFonts w:ascii="Times New Roman" w:hAnsi="Times New Roman" w:cs="Times New Roman"/>
          <w:sz w:val="24"/>
          <w:szCs w:val="24"/>
        </w:rPr>
        <w:t>:0</w:t>
      </w:r>
      <w:r w:rsidR="005B4459">
        <w:rPr>
          <w:rFonts w:ascii="Times New Roman" w:hAnsi="Times New Roman" w:cs="Times New Roman"/>
          <w:sz w:val="24"/>
          <w:szCs w:val="24"/>
        </w:rPr>
        <w:t>0 sati u prostorijama Grada Lipika</w:t>
      </w:r>
      <w:r w:rsidR="008913A7">
        <w:rPr>
          <w:rFonts w:ascii="Times New Roman" w:hAnsi="Times New Roman" w:cs="Times New Roman"/>
          <w:sz w:val="24"/>
          <w:szCs w:val="24"/>
        </w:rPr>
        <w:t>.</w:t>
      </w:r>
      <w:r w:rsidR="006008A5">
        <w:rPr>
          <w:rFonts w:ascii="Times New Roman" w:hAnsi="Times New Roman" w:cs="Times New Roman"/>
          <w:sz w:val="24"/>
          <w:szCs w:val="24"/>
        </w:rPr>
        <w:t xml:space="preserve"> </w:t>
      </w:r>
      <w:r w:rsidR="006008A5" w:rsidRPr="00952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ED2" w:rsidRPr="00952CC0" w:rsidRDefault="00262ED2" w:rsidP="006008A5">
      <w:pPr>
        <w:jc w:val="both"/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5B4459" w:rsidRPr="005B4459" w:rsidRDefault="005B4459" w:rsidP="005B4459">
      <w:pPr>
        <w:numPr>
          <w:ilvl w:val="0"/>
          <w:numId w:val="3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Usvajanje zapisnika sa 120., 121. i 122. sjednice Upravnog vijeća</w:t>
      </w:r>
    </w:p>
    <w:p w:rsidR="005B4459" w:rsidRPr="005B4459" w:rsidRDefault="005B4459" w:rsidP="005B4459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89951099"/>
      <w:bookmarkStart w:id="1" w:name="_Hlk112052177"/>
      <w:r w:rsidRPr="005B4459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 za nabavu mineralnog gnojiva za jesensku gnojidbu</w:t>
      </w:r>
    </w:p>
    <w:p w:rsidR="005B4459" w:rsidRPr="005B4459" w:rsidRDefault="005B4459" w:rsidP="005B4459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bookmarkStart w:id="2" w:name="_Hlk157062730"/>
      <w:r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Suglasnost za prodaju poljoprivrednih proizvoda zasijanih na poljoprivrednim površinama ergele Đakovo (pšenica, suncokret, kukuruz silaža/zrno)</w:t>
      </w:r>
    </w:p>
    <w:bookmarkEnd w:id="2"/>
    <w:p w:rsidR="005B4459" w:rsidRPr="005B4459" w:rsidRDefault="005B4459" w:rsidP="005B4459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Informacija o izgradnji ergele u Lipiku – faza I. i obilazak gradilišta</w:t>
      </w:r>
    </w:p>
    <w:bookmarkEnd w:id="0"/>
    <w:bookmarkEnd w:id="1"/>
    <w:p w:rsidR="005B4459" w:rsidRPr="005B4459" w:rsidRDefault="005B4459" w:rsidP="005B4459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4459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FF1DDD" w:rsidRPr="00FF1DDD" w:rsidRDefault="00FF1DDD" w:rsidP="00FF1DDD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1.</w:t>
      </w:r>
      <w:r w:rsidR="005B4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4459" w:rsidRPr="005B44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Usvajanje zapisnika sa 120., 121. i 122. 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zapisnika sa 120., 121. i 122. sjednice Upravnog vijeća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8913A7" w:rsidRDefault="00526C51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5B44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5B4459" w:rsidRPr="005B44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Suglasnost za nabavu mineralnog gnojiva za jesensku gnojidbu</w:t>
      </w:r>
    </w:p>
    <w:p w:rsidR="00EF2073" w:rsidRDefault="00EF2073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eća jednoglasno daju suglasnost za nabavu mineralnog gnojiva za jesensku gnojidbu.</w:t>
      </w:r>
    </w:p>
    <w:p w:rsidR="00EF2073" w:rsidRDefault="00EF2073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EF2073" w:rsidRDefault="00EF2073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3. </w:t>
      </w:r>
      <w:r w:rsidRPr="00EF20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Suglasnost za prodaju poljoprivrednih proizvoda zasijanih na poljoprivrednim površinama ergele Đakovo (pšenica, suncokret, kukuruz silaža/zrno)</w:t>
      </w:r>
    </w:p>
    <w:p w:rsidR="00EF2073" w:rsidRDefault="00EF2073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eća jednoglasno daju suglasnost za </w:t>
      </w:r>
      <w:r w:rsidRPr="00EF2073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prodaju poljoprivrednih proizvoda zasijanih na poljoprivrednim površinama ergele Đakovo (pšenica, suncokret, kukuruz silaža/zrno)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EF2073" w:rsidRDefault="00EF2073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EF2073" w:rsidRDefault="00EF2073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3. </w:t>
      </w:r>
      <w:r w:rsidRPr="00EF20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Informacija o izgradnji ergele u Lipiku – faza I. i obilazak gradilišta</w:t>
      </w:r>
    </w:p>
    <w:p w:rsidR="00EF2073" w:rsidRDefault="00EF2073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Upravnog vijeća primili su na znanje informaciju o izgradnji ergele u Lipiku.</w:t>
      </w:r>
    </w:p>
    <w:p w:rsidR="00EF2073" w:rsidRDefault="00EF2073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2073" w:rsidRDefault="00EF2073" w:rsidP="008913A7">
      <w:pPr>
        <w:spacing w:after="0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4.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Pr="00EF207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Razno</w:t>
      </w:r>
    </w:p>
    <w:p w:rsidR="00EF2073" w:rsidRDefault="00EF2073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UV primili su na znanje izneseno</w:t>
      </w:r>
    </w:p>
    <w:p w:rsidR="00EF2073" w:rsidRPr="00EF2073" w:rsidRDefault="00EF2073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8913A7" w:rsidRPr="007F7E1D" w:rsidRDefault="008913A7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GoBack"/>
      <w:bookmarkEnd w:id="3"/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 završila u 1</w:t>
      </w:r>
      <w:r w:rsidR="00EF2073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1:50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19"/>
  </w:num>
  <w:num w:numId="5">
    <w:abstractNumId w:val="4"/>
  </w:num>
  <w:num w:numId="6">
    <w:abstractNumId w:val="20"/>
  </w:num>
  <w:num w:numId="7">
    <w:abstractNumId w:val="8"/>
  </w:num>
  <w:num w:numId="8">
    <w:abstractNumId w:val="14"/>
  </w:num>
  <w:num w:numId="9">
    <w:abstractNumId w:val="16"/>
  </w:num>
  <w:num w:numId="10">
    <w:abstractNumId w:val="16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18"/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2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</w:num>
  <w:num w:numId="29">
    <w:abstractNumId w:val="3"/>
  </w:num>
  <w:num w:numId="30">
    <w:abstractNumId w:val="3"/>
    <w:lvlOverride w:ilvl="0">
      <w:startOverride w:val="1"/>
    </w:lvlOverride>
  </w:num>
  <w:num w:numId="31">
    <w:abstractNumId w:val="1"/>
  </w:num>
  <w:num w:numId="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102057"/>
    <w:rsid w:val="001257CF"/>
    <w:rsid w:val="00224113"/>
    <w:rsid w:val="00262ED2"/>
    <w:rsid w:val="002722C7"/>
    <w:rsid w:val="00282F17"/>
    <w:rsid w:val="003006E5"/>
    <w:rsid w:val="00303A4E"/>
    <w:rsid w:val="003505FF"/>
    <w:rsid w:val="00357DDD"/>
    <w:rsid w:val="00387270"/>
    <w:rsid w:val="004013FB"/>
    <w:rsid w:val="00480A90"/>
    <w:rsid w:val="00491C7F"/>
    <w:rsid w:val="00526C51"/>
    <w:rsid w:val="005B4459"/>
    <w:rsid w:val="006008A5"/>
    <w:rsid w:val="0065766D"/>
    <w:rsid w:val="00672270"/>
    <w:rsid w:val="006D0A54"/>
    <w:rsid w:val="007004A1"/>
    <w:rsid w:val="007064D3"/>
    <w:rsid w:val="00761270"/>
    <w:rsid w:val="007804F1"/>
    <w:rsid w:val="007F22D3"/>
    <w:rsid w:val="007F7E1D"/>
    <w:rsid w:val="008230C2"/>
    <w:rsid w:val="008913A7"/>
    <w:rsid w:val="008D428C"/>
    <w:rsid w:val="00946707"/>
    <w:rsid w:val="0096126E"/>
    <w:rsid w:val="00977430"/>
    <w:rsid w:val="00991B02"/>
    <w:rsid w:val="00A00566"/>
    <w:rsid w:val="00A10A50"/>
    <w:rsid w:val="00A83BC2"/>
    <w:rsid w:val="00AB18FB"/>
    <w:rsid w:val="00AB2C05"/>
    <w:rsid w:val="00B111BE"/>
    <w:rsid w:val="00B91891"/>
    <w:rsid w:val="00BA65D5"/>
    <w:rsid w:val="00BB10A0"/>
    <w:rsid w:val="00BC113F"/>
    <w:rsid w:val="00C54F1F"/>
    <w:rsid w:val="00D23119"/>
    <w:rsid w:val="00D756F5"/>
    <w:rsid w:val="00DE3E00"/>
    <w:rsid w:val="00E36118"/>
    <w:rsid w:val="00E84126"/>
    <w:rsid w:val="00EB6B4B"/>
    <w:rsid w:val="00EF2073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4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7</cp:revision>
  <dcterms:created xsi:type="dcterms:W3CDTF">2024-04-29T07:52:00Z</dcterms:created>
  <dcterms:modified xsi:type="dcterms:W3CDTF">2026-02-18T11:07:00Z</dcterms:modified>
</cp:coreProperties>
</file>